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9B" w:rsidRDefault="004527CE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28"/>
        </w:rPr>
        <w:t>附件：</w:t>
      </w:r>
      <w:r>
        <w:rPr>
          <w:rFonts w:ascii="仿宋_GB2312" w:eastAsia="仿宋_GB2312" w:hint="eastAsia"/>
          <w:b/>
          <w:bCs/>
          <w:sz w:val="32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     </w:t>
      </w:r>
    </w:p>
    <w:p w:rsidR="00C8649B" w:rsidRDefault="004527CE">
      <w:pPr>
        <w:spacing w:line="560" w:lineRule="exact"/>
        <w:jc w:val="center"/>
        <w:rPr>
          <w:rFonts w:ascii="宋体" w:hAnsi="宋体"/>
          <w:b/>
          <w:sz w:val="36"/>
          <w:szCs w:val="32"/>
        </w:rPr>
      </w:pPr>
      <w:r>
        <w:rPr>
          <w:rFonts w:ascii="宋体" w:hAnsi="宋体" w:hint="eastAsia"/>
          <w:b/>
          <w:bCs/>
          <w:sz w:val="36"/>
          <w:szCs w:val="32"/>
        </w:rPr>
        <w:t>2020年苏州市疾病预防控制中心急需招聘</w:t>
      </w:r>
      <w:r>
        <w:rPr>
          <w:rFonts w:ascii="宋体" w:hAnsi="宋体" w:hint="eastAsia"/>
          <w:b/>
          <w:sz w:val="36"/>
          <w:szCs w:val="32"/>
        </w:rPr>
        <w:t>传染病防控</w:t>
      </w:r>
    </w:p>
    <w:p w:rsidR="00C8649B" w:rsidRDefault="004527CE">
      <w:pPr>
        <w:spacing w:line="560" w:lineRule="exact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ascii="宋体" w:hAnsi="宋体" w:hint="eastAsia"/>
          <w:b/>
          <w:sz w:val="36"/>
          <w:szCs w:val="32"/>
        </w:rPr>
        <w:t>专业技术人员</w:t>
      </w:r>
      <w:r>
        <w:rPr>
          <w:rFonts w:ascii="宋体" w:hAnsi="宋体" w:hint="eastAsia"/>
          <w:b/>
          <w:bCs/>
          <w:sz w:val="36"/>
          <w:szCs w:val="32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387"/>
        <w:gridCol w:w="56"/>
        <w:gridCol w:w="214"/>
        <w:gridCol w:w="270"/>
        <w:gridCol w:w="493"/>
        <w:gridCol w:w="34"/>
        <w:gridCol w:w="457"/>
        <w:gridCol w:w="181"/>
        <w:gridCol w:w="309"/>
        <w:gridCol w:w="361"/>
        <w:gridCol w:w="140"/>
        <w:gridCol w:w="10"/>
        <w:gridCol w:w="491"/>
        <w:gridCol w:w="491"/>
        <w:gridCol w:w="280"/>
        <w:gridCol w:w="217"/>
        <w:gridCol w:w="491"/>
        <w:gridCol w:w="169"/>
        <w:gridCol w:w="235"/>
        <w:gridCol w:w="91"/>
        <w:gridCol w:w="499"/>
        <w:gridCol w:w="126"/>
        <w:gridCol w:w="83"/>
        <w:gridCol w:w="282"/>
        <w:gridCol w:w="497"/>
        <w:gridCol w:w="73"/>
        <w:gridCol w:w="424"/>
        <w:gridCol w:w="491"/>
        <w:gridCol w:w="491"/>
        <w:gridCol w:w="538"/>
      </w:tblGrid>
      <w:tr w:rsidR="00C8649B">
        <w:trPr>
          <w:cantSplit/>
          <w:trHeight w:hRule="exact" w:val="579"/>
        </w:trPr>
        <w:tc>
          <w:tcPr>
            <w:tcW w:w="4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3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64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837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8649B" w:rsidRDefault="004527CE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8649B">
        <w:trPr>
          <w:cantSplit/>
          <w:trHeight w:hRule="exact" w:val="594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</w:t>
            </w: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8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hRule="exact" w:val="617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hRule="exact" w:val="617"/>
        </w:trPr>
        <w:tc>
          <w:tcPr>
            <w:tcW w:w="6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现工作单位及岗位</w:t>
            </w:r>
          </w:p>
        </w:tc>
        <w:tc>
          <w:tcPr>
            <w:tcW w:w="12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val="438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7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val="458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</w:p>
        </w:tc>
        <w:tc>
          <w:tcPr>
            <w:tcW w:w="23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8649B">
        <w:trPr>
          <w:cantSplit/>
          <w:trHeight w:hRule="exact" w:val="600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hRule="exact" w:val="600"/>
        </w:trPr>
        <w:tc>
          <w:tcPr>
            <w:tcW w:w="4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5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4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hRule="exact" w:val="404"/>
        </w:trPr>
        <w:tc>
          <w:tcPr>
            <w:tcW w:w="829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0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9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tabs>
                <w:tab w:val="left" w:pos="319"/>
              </w:tabs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</w:tc>
      </w:tr>
      <w:tr w:rsidR="00C8649B">
        <w:trPr>
          <w:cantSplit/>
          <w:trHeight w:hRule="exact" w:val="60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450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苏州市疾病预防控制中心</w:t>
            </w:r>
          </w:p>
        </w:tc>
      </w:tr>
      <w:tr w:rsidR="00C8649B">
        <w:trPr>
          <w:cantSplit/>
          <w:trHeight w:hRule="exact" w:val="600"/>
        </w:trPr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450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传染病防制工作人员</w:t>
            </w:r>
          </w:p>
        </w:tc>
      </w:tr>
      <w:tr w:rsidR="00C8649B">
        <w:trPr>
          <w:cantSplit/>
          <w:trHeight w:hRule="exact" w:val="477"/>
        </w:trPr>
        <w:tc>
          <w:tcPr>
            <w:tcW w:w="491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工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作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经</w:t>
            </w:r>
          </w:p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历</w:t>
            </w:r>
          </w:p>
        </w:tc>
        <w:tc>
          <w:tcPr>
            <w:tcW w:w="106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起止时间（年月）</w:t>
            </w:r>
          </w:p>
        </w:tc>
        <w:tc>
          <w:tcPr>
            <w:tcW w:w="202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单位及从事工作</w:t>
            </w: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任职职称</w:t>
            </w:r>
          </w:p>
        </w:tc>
        <w:tc>
          <w:tcPr>
            <w:tcW w:w="77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C8649B">
        <w:trPr>
          <w:cantSplit/>
          <w:trHeight w:hRule="exact" w:val="491"/>
        </w:trPr>
        <w:tc>
          <w:tcPr>
            <w:tcW w:w="4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hRule="exact" w:val="413"/>
        </w:trPr>
        <w:tc>
          <w:tcPr>
            <w:tcW w:w="49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hRule="exact" w:val="419"/>
        </w:trPr>
        <w:tc>
          <w:tcPr>
            <w:tcW w:w="491" w:type="pct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pct"/>
            <w:gridSpan w:val="8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pct"/>
            <w:gridSpan w:val="1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pct"/>
            <w:gridSpan w:val="3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49B" w:rsidRDefault="00C864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8649B">
        <w:trPr>
          <w:cantSplit/>
          <w:trHeight w:hRule="exact" w:val="1843"/>
        </w:trPr>
        <w:tc>
          <w:tcPr>
            <w:tcW w:w="5000" w:type="pct"/>
            <w:gridSpan w:val="3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报名者承诺：以上信息真实，无隐瞒、虚假报名等行为；所提供的应聘材料和证书（件）扫描件均为真实有效；不存在须回避的关系。如有虚假，本人愿承担一切责任。</w:t>
            </w:r>
          </w:p>
          <w:p w:rsidR="00C8649B" w:rsidRDefault="00C8649B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</w:p>
          <w:p w:rsidR="00C8649B" w:rsidRDefault="004527CE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报名者签名：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</w:p>
          <w:p w:rsidR="00C8649B" w:rsidRDefault="004527CE">
            <w:pPr>
              <w:spacing w:line="240" w:lineRule="exact"/>
              <w:ind w:firstLineChars="1610" w:firstLine="3394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</w:t>
            </w:r>
            <w:r>
              <w:rPr>
                <w:rFonts w:ascii="宋体" w:hAnsi="宋体" w:hint="eastAsia"/>
                <w:b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年2月   日</w:t>
            </w:r>
          </w:p>
        </w:tc>
      </w:tr>
      <w:tr w:rsidR="00C8649B">
        <w:trPr>
          <w:cantSplit/>
          <w:trHeight w:hRule="exact" w:val="1137"/>
        </w:trPr>
        <w:tc>
          <w:tcPr>
            <w:tcW w:w="5000" w:type="pct"/>
            <w:gridSpan w:val="3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49B" w:rsidRDefault="004527CE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  审查者签名：                         </w:t>
            </w:r>
            <w:r>
              <w:rPr>
                <w:rFonts w:ascii="宋体" w:hAnsi="宋体" w:hint="eastAsia"/>
                <w:b/>
              </w:rPr>
              <w:t>2020</w:t>
            </w:r>
            <w:r>
              <w:rPr>
                <w:rFonts w:ascii="宋体" w:hAnsi="宋体" w:hint="eastAsia"/>
                <w:b/>
                <w:bCs/>
              </w:rPr>
              <w:t>年2月   日</w:t>
            </w:r>
          </w:p>
        </w:tc>
      </w:tr>
    </w:tbl>
    <w:p w:rsidR="00C8649B" w:rsidRDefault="004527CE">
      <w:pPr>
        <w:spacing w:line="420" w:lineRule="exact"/>
        <w:jc w:val="left"/>
        <w:rPr>
          <w:rFonts w:ascii="方正仿宋_GBK" w:eastAsia="方正仿宋_GBK" w:hAnsiTheme="minorEastAsia"/>
          <w:sz w:val="24"/>
        </w:rPr>
      </w:pPr>
      <w:r>
        <w:rPr>
          <w:rFonts w:ascii="方正仿宋_GBK" w:eastAsia="方正仿宋_GBK" w:hAnsiTheme="minorEastAsia" w:hint="eastAsia"/>
          <w:sz w:val="24"/>
        </w:rPr>
        <w:t>注：本表一式两份，</w:t>
      </w:r>
      <w:r>
        <w:rPr>
          <w:rFonts w:ascii="方正仿宋_GBK" w:eastAsia="方正仿宋_GBK" w:hAnsiTheme="minorEastAsia" w:hint="eastAsia"/>
          <w:kern w:val="0"/>
          <w:sz w:val="24"/>
        </w:rPr>
        <w:t>对照岗位条件，应聘人员于2020年2月13日至2月16日，将</w:t>
      </w:r>
      <w:r>
        <w:rPr>
          <w:rFonts w:ascii="方正仿宋_GBK" w:eastAsia="方正仿宋_GBK" w:hAnsiTheme="minorEastAsia" w:hint="eastAsia"/>
          <w:sz w:val="24"/>
        </w:rPr>
        <w:t>填写的《苏州市疾病预防控制中心急需招聘传染病防控专业技术人员报名表》、个人简历、身份证正反面、毕业证书、</w:t>
      </w:r>
      <w:r w:rsidRPr="00BC76D4">
        <w:rPr>
          <w:rFonts w:ascii="方正仿宋_GBK" w:eastAsia="方正仿宋_GBK" w:hAnsiTheme="minorEastAsia" w:hint="eastAsia"/>
          <w:sz w:val="24"/>
        </w:rPr>
        <w:t>学位证书、医师资格证、</w:t>
      </w:r>
      <w:r w:rsidRPr="00BC76D4">
        <w:rPr>
          <w:rFonts w:eastAsia="仿宋" w:hint="eastAsia"/>
          <w:kern w:val="0"/>
          <w:sz w:val="24"/>
        </w:rPr>
        <w:t>医师执业证</w:t>
      </w:r>
      <w:r w:rsidRPr="00BC76D4">
        <w:rPr>
          <w:rFonts w:ascii="方正仿宋_GBK" w:eastAsia="方正仿宋_GBK" w:hAnsiTheme="minorEastAsia" w:hint="eastAsia"/>
          <w:sz w:val="24"/>
        </w:rPr>
        <w:t>及</w:t>
      </w:r>
      <w:r>
        <w:rPr>
          <w:rFonts w:ascii="方正仿宋_GBK" w:eastAsia="方正仿宋_GBK" w:hAnsiTheme="minorEastAsia" w:hint="eastAsia"/>
          <w:sz w:val="24"/>
        </w:rPr>
        <w:t>专业技术资格证等拍照或扫描件上传至电子邮箱(sz68262385@163.com)。</w:t>
      </w:r>
    </w:p>
    <w:sectPr w:rsidR="00C8649B" w:rsidSect="00C8649B">
      <w:footerReference w:type="even" r:id="rId7"/>
      <w:pgSz w:w="11906" w:h="16838"/>
      <w:pgMar w:top="6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C41" w:rsidRDefault="00FD0C41" w:rsidP="00C8649B">
      <w:r>
        <w:separator/>
      </w:r>
    </w:p>
  </w:endnote>
  <w:endnote w:type="continuationSeparator" w:id="0">
    <w:p w:rsidR="00FD0C41" w:rsidRDefault="00FD0C41" w:rsidP="00C86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9B" w:rsidRDefault="00A65F5A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4527CE">
      <w:rPr>
        <w:rStyle w:val="a6"/>
      </w:rPr>
      <w:instrText xml:space="preserve">PAGE  </w:instrText>
    </w:r>
    <w:r>
      <w:fldChar w:fldCharType="end"/>
    </w:r>
  </w:p>
  <w:p w:rsidR="00C8649B" w:rsidRDefault="00C864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C41" w:rsidRDefault="00FD0C41" w:rsidP="00C8649B">
      <w:r>
        <w:separator/>
      </w:r>
    </w:p>
  </w:footnote>
  <w:footnote w:type="continuationSeparator" w:id="0">
    <w:p w:rsidR="00FD0C41" w:rsidRDefault="00FD0C41" w:rsidP="00C86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518B8"/>
    <w:rsid w:val="00066200"/>
    <w:rsid w:val="000E039C"/>
    <w:rsid w:val="000F389C"/>
    <w:rsid w:val="00171C9F"/>
    <w:rsid w:val="001754F3"/>
    <w:rsid w:val="00186D9D"/>
    <w:rsid w:val="001A6958"/>
    <w:rsid w:val="001B5F93"/>
    <w:rsid w:val="001D2765"/>
    <w:rsid w:val="001E4EB3"/>
    <w:rsid w:val="00216133"/>
    <w:rsid w:val="0021736A"/>
    <w:rsid w:val="002223EC"/>
    <w:rsid w:val="00236F6C"/>
    <w:rsid w:val="00240F50"/>
    <w:rsid w:val="002722BB"/>
    <w:rsid w:val="00296D70"/>
    <w:rsid w:val="002A1913"/>
    <w:rsid w:val="002F0600"/>
    <w:rsid w:val="002F16EF"/>
    <w:rsid w:val="0031205B"/>
    <w:rsid w:val="003729D1"/>
    <w:rsid w:val="0039455E"/>
    <w:rsid w:val="003A27FF"/>
    <w:rsid w:val="003F19A4"/>
    <w:rsid w:val="00440F48"/>
    <w:rsid w:val="004525B6"/>
    <w:rsid w:val="004527CE"/>
    <w:rsid w:val="00483016"/>
    <w:rsid w:val="00483674"/>
    <w:rsid w:val="004A771E"/>
    <w:rsid w:val="004B4423"/>
    <w:rsid w:val="00506A6F"/>
    <w:rsid w:val="00517D76"/>
    <w:rsid w:val="00597904"/>
    <w:rsid w:val="005B2DC9"/>
    <w:rsid w:val="005F5537"/>
    <w:rsid w:val="00613306"/>
    <w:rsid w:val="0067711C"/>
    <w:rsid w:val="0068042F"/>
    <w:rsid w:val="00683420"/>
    <w:rsid w:val="00690EAA"/>
    <w:rsid w:val="00691BF0"/>
    <w:rsid w:val="00692E72"/>
    <w:rsid w:val="006D241D"/>
    <w:rsid w:val="006D58DE"/>
    <w:rsid w:val="00713043"/>
    <w:rsid w:val="008250F8"/>
    <w:rsid w:val="00844156"/>
    <w:rsid w:val="00861F4E"/>
    <w:rsid w:val="00864EEA"/>
    <w:rsid w:val="0087356D"/>
    <w:rsid w:val="008E043D"/>
    <w:rsid w:val="009213DD"/>
    <w:rsid w:val="00933E86"/>
    <w:rsid w:val="009530B2"/>
    <w:rsid w:val="009A1DFD"/>
    <w:rsid w:val="009C0677"/>
    <w:rsid w:val="00A429AC"/>
    <w:rsid w:val="00A429D5"/>
    <w:rsid w:val="00A65F5A"/>
    <w:rsid w:val="00A70077"/>
    <w:rsid w:val="00A90201"/>
    <w:rsid w:val="00A92C3D"/>
    <w:rsid w:val="00AB392C"/>
    <w:rsid w:val="00AB4416"/>
    <w:rsid w:val="00AB5983"/>
    <w:rsid w:val="00AC17F3"/>
    <w:rsid w:val="00AC26C1"/>
    <w:rsid w:val="00AE56F3"/>
    <w:rsid w:val="00B23FBA"/>
    <w:rsid w:val="00B44BE2"/>
    <w:rsid w:val="00B90624"/>
    <w:rsid w:val="00B97994"/>
    <w:rsid w:val="00BA01BC"/>
    <w:rsid w:val="00BA3F8A"/>
    <w:rsid w:val="00BC0D45"/>
    <w:rsid w:val="00BC24C4"/>
    <w:rsid w:val="00BC76D4"/>
    <w:rsid w:val="00C1614D"/>
    <w:rsid w:val="00C23BE2"/>
    <w:rsid w:val="00C8649B"/>
    <w:rsid w:val="00C95D31"/>
    <w:rsid w:val="00CB0905"/>
    <w:rsid w:val="00CF4B9C"/>
    <w:rsid w:val="00D07E42"/>
    <w:rsid w:val="00D55D95"/>
    <w:rsid w:val="00DF369B"/>
    <w:rsid w:val="00E05176"/>
    <w:rsid w:val="00E23FA0"/>
    <w:rsid w:val="00E72B22"/>
    <w:rsid w:val="00E86E40"/>
    <w:rsid w:val="00EB3471"/>
    <w:rsid w:val="00F04475"/>
    <w:rsid w:val="00F065EE"/>
    <w:rsid w:val="00F15DAB"/>
    <w:rsid w:val="00F2229E"/>
    <w:rsid w:val="00F8537F"/>
    <w:rsid w:val="00FD0C41"/>
    <w:rsid w:val="0CDE5165"/>
    <w:rsid w:val="11AF5367"/>
    <w:rsid w:val="1A914012"/>
    <w:rsid w:val="23A018B8"/>
    <w:rsid w:val="298D447A"/>
    <w:rsid w:val="3257577A"/>
    <w:rsid w:val="3D84017C"/>
    <w:rsid w:val="57D54F57"/>
    <w:rsid w:val="5A1E564B"/>
    <w:rsid w:val="7EC7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49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649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864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86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qFormat/>
    <w:rsid w:val="00C8649B"/>
  </w:style>
  <w:style w:type="character" w:customStyle="1" w:styleId="Char1">
    <w:name w:val="页眉 Char"/>
    <w:basedOn w:val="a0"/>
    <w:link w:val="a5"/>
    <w:uiPriority w:val="99"/>
    <w:semiHidden/>
    <w:qFormat/>
    <w:rsid w:val="00C8649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864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864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陈光国</cp:lastModifiedBy>
  <cp:revision>88</cp:revision>
  <cp:lastPrinted>2020-02-12T01:52:00Z</cp:lastPrinted>
  <dcterms:created xsi:type="dcterms:W3CDTF">2018-11-27T07:25:00Z</dcterms:created>
  <dcterms:modified xsi:type="dcterms:W3CDTF">2020-02-13T05:53:00Z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